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25" w:rsidRPr="00C20128" w:rsidRDefault="00053063" w:rsidP="00C20128">
      <w:pPr>
        <w:tabs>
          <w:tab w:val="left" w:pos="864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 w:rsidRPr="00C10D49">
        <w:rPr>
          <w:rFonts w:ascii="Times New Roman" w:hAnsi="Times New Roman" w:cs="Times New Roman"/>
          <w:b/>
          <w:bCs/>
          <w:sz w:val="32"/>
          <w:szCs w:val="32"/>
          <w:lang w:val="pl-PL"/>
        </w:rPr>
        <w:t>GMINNY OŚRODEK POMOCY SPOŁECZNEJ</w:t>
      </w:r>
      <w:r w:rsidRPr="00C10D49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4464EC">
        <w:rPr>
          <w:rFonts w:ascii="Times New Roman" w:hAnsi="Times New Roman" w:cs="Times New Roman"/>
          <w:color w:val="365F91" w:themeColor="accent1" w:themeShade="BF"/>
          <w:sz w:val="32"/>
          <w:szCs w:val="32"/>
          <w:lang w:val="pl-PL"/>
        </w:rPr>
        <w:t>Informuje</w:t>
      </w:r>
      <w:r w:rsidRPr="004464EC">
        <w:rPr>
          <w:rFonts w:ascii="Times New Roman" w:hAnsi="Times New Roman" w:cs="Times New Roman"/>
          <w:color w:val="365F91" w:themeColor="accent1" w:themeShade="BF"/>
          <w:sz w:val="24"/>
          <w:szCs w:val="24"/>
          <w:lang w:val="pl-PL"/>
        </w:rPr>
        <w:t xml:space="preserve"> o dyżurach specjalistów w Punkcie Informacyjno - Konsultacyjnym w </w:t>
      </w:r>
      <w:proofErr w:type="spellStart"/>
      <w:r w:rsidRPr="004464EC">
        <w:rPr>
          <w:rFonts w:ascii="Times New Roman" w:hAnsi="Times New Roman" w:cs="Times New Roman"/>
          <w:color w:val="365F91" w:themeColor="accent1" w:themeShade="BF"/>
          <w:sz w:val="24"/>
          <w:szCs w:val="24"/>
          <w:lang w:val="pl-PL"/>
        </w:rPr>
        <w:t>Kobylancez</w:t>
      </w:r>
      <w:proofErr w:type="spellEnd"/>
      <w:r w:rsidRPr="004464EC">
        <w:rPr>
          <w:rFonts w:ascii="Times New Roman" w:hAnsi="Times New Roman" w:cs="Times New Roman"/>
          <w:color w:val="365F91" w:themeColor="accent1" w:themeShade="BF"/>
          <w:sz w:val="24"/>
          <w:szCs w:val="24"/>
          <w:lang w:val="pl-PL"/>
        </w:rPr>
        <w:t xml:space="preserve"> siedzibą </w:t>
      </w:r>
      <w:proofErr w:type="spellStart"/>
      <w:r w:rsidRPr="004464EC">
        <w:rPr>
          <w:rFonts w:ascii="Times New Roman" w:hAnsi="Times New Roman" w:cs="Times New Roman"/>
          <w:color w:val="365F91" w:themeColor="accent1" w:themeShade="BF"/>
          <w:sz w:val="24"/>
          <w:szCs w:val="24"/>
          <w:lang w:val="pl-PL"/>
        </w:rPr>
        <w:t>w</w:t>
      </w:r>
      <w:hyperlink r:id="rId6" w:tgtFrame="_blank" w:history="1">
        <w:r w:rsidR="004464EC" w:rsidRPr="004464EC">
          <w:rPr>
            <w:rFonts w:ascii="Times New Roman" w:eastAsia="Times New Roman" w:hAnsi="Times New Roman" w:cs="Times New Roman"/>
            <w:color w:val="365F91" w:themeColor="accent1" w:themeShade="BF"/>
            <w:lang w:val="pl-PL" w:eastAsia="pl-PL"/>
          </w:rPr>
          <w:t>Centrum</w:t>
        </w:r>
        <w:proofErr w:type="spellEnd"/>
        <w:r w:rsidR="004464EC" w:rsidRPr="004464EC">
          <w:rPr>
            <w:rFonts w:ascii="Times New Roman" w:eastAsia="Times New Roman" w:hAnsi="Times New Roman" w:cs="Times New Roman"/>
            <w:color w:val="365F91" w:themeColor="accent1" w:themeShade="BF"/>
            <w:lang w:val="pl-PL" w:eastAsia="pl-PL"/>
          </w:rPr>
          <w:t xml:space="preserve"> Kultury i Rekreacji</w:t>
        </w:r>
      </w:hyperlink>
      <w:r w:rsidRPr="004464EC">
        <w:rPr>
          <w:rFonts w:ascii="Times New Roman" w:hAnsi="Times New Roman" w:cs="Times New Roman"/>
          <w:color w:val="365F91" w:themeColor="accent1" w:themeShade="BF"/>
          <w:sz w:val="24"/>
          <w:szCs w:val="24"/>
          <w:lang w:val="pl-PL"/>
        </w:rPr>
        <w:t>, w pomieszczeniu</w:t>
      </w:r>
    </w:p>
    <w:p w:rsidR="00541A11" w:rsidRDefault="00541A11" w:rsidP="00541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S</w:t>
      </w:r>
      <w:r w:rsidR="0094575F">
        <w:rPr>
          <w:rFonts w:ascii="Times New Roman" w:hAnsi="Times New Roman" w:cs="Times New Roman"/>
          <w:b/>
          <w:bCs/>
          <w:sz w:val="32"/>
          <w:szCs w:val="32"/>
          <w:lang w:val="pl-PL"/>
        </w:rPr>
        <w:t>alka Konferencyjna</w:t>
      </w:r>
      <w:bookmarkStart w:id="0" w:name="_GoBack"/>
      <w:bookmarkEnd w:id="0"/>
    </w:p>
    <w:p w:rsidR="00481F29" w:rsidRDefault="00541A11" w:rsidP="00541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l-PL"/>
        </w:rPr>
        <w:t>Ochotniczej Straży Pożarnej w Kobylance</w:t>
      </w:r>
    </w:p>
    <w:p w:rsidR="00541A11" w:rsidRPr="00541A11" w:rsidRDefault="00541A11" w:rsidP="00541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:rsidR="00336024" w:rsidRDefault="00BC17CE" w:rsidP="00C20128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DYŻURY W MIESIĄC</w:t>
      </w:r>
      <w:r w:rsidR="005B76B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U  </w:t>
      </w:r>
      <w:r w:rsidR="00BD0A24">
        <w:rPr>
          <w:rFonts w:ascii="Times New Roman" w:hAnsi="Times New Roman" w:cs="Times New Roman"/>
          <w:b/>
          <w:bCs/>
          <w:sz w:val="44"/>
          <w:szCs w:val="44"/>
          <w:lang w:val="pl-PL"/>
        </w:rPr>
        <w:t>Listopad</w:t>
      </w:r>
      <w:r w:rsidR="004052DE">
        <w:rPr>
          <w:rFonts w:ascii="Times New Roman" w:hAnsi="Times New Roman" w:cs="Times New Roman"/>
          <w:b/>
          <w:bCs/>
          <w:sz w:val="44"/>
          <w:szCs w:val="44"/>
          <w:lang w:val="pl-PL"/>
        </w:rPr>
        <w:t xml:space="preserve"> </w:t>
      </w:r>
      <w:r w:rsidR="00C14E12">
        <w:rPr>
          <w:rFonts w:ascii="Times New Roman" w:hAnsi="Times New Roman" w:cs="Times New Roman"/>
          <w:b/>
          <w:bCs/>
          <w:sz w:val="44"/>
          <w:szCs w:val="44"/>
          <w:lang w:val="pl-PL"/>
        </w:rPr>
        <w:t>2021</w:t>
      </w:r>
      <w:r w:rsidR="00D64C1F">
        <w:rPr>
          <w:rFonts w:ascii="Times New Roman" w:hAnsi="Times New Roman" w:cs="Times New Roman"/>
          <w:b/>
          <w:bCs/>
          <w:sz w:val="44"/>
          <w:szCs w:val="44"/>
          <w:lang w:val="pl-PL"/>
        </w:rPr>
        <w:t>r</w:t>
      </w:r>
    </w:p>
    <w:p w:rsidR="003A73CA" w:rsidRDefault="003A73CA" w:rsidP="00C20128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pl-PL"/>
        </w:rPr>
      </w:pPr>
    </w:p>
    <w:p w:rsidR="004F0C3D" w:rsidRDefault="003A73CA" w:rsidP="003A73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02.11.2021r. Godz.   15:30 – 17:00                                                STRAŻNIK GMINNY</w:t>
      </w:r>
    </w:p>
    <w:p w:rsidR="003A73CA" w:rsidRPr="00B57ECA" w:rsidRDefault="003A73CA" w:rsidP="003A73CA">
      <w:pPr>
        <w:rPr>
          <w:rFonts w:ascii="Times New Roman" w:hAnsi="Times New Roman" w:cs="Times New Roman"/>
          <w:color w:val="0000FF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03.11.2021r. Godz.  08:30 - 11:3</w:t>
      </w:r>
      <w:r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10D49">
        <w:rPr>
          <w:rFonts w:ascii="Times New Roman" w:hAnsi="Times New Roman" w:cs="Times New Roman"/>
          <w:color w:val="0000FF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pl-PL"/>
        </w:rPr>
        <w:t xml:space="preserve">                                   </w:t>
      </w:r>
      <w:r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TERAPEUTA</w:t>
      </w:r>
      <w:r w:rsidRPr="00C10D49">
        <w:rPr>
          <w:rFonts w:ascii="Times New Roman" w:hAnsi="Times New Roman" w:cs="Times New Roman"/>
          <w:color w:val="0000FF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pl-PL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</w:t>
      </w:r>
    </w:p>
    <w:p w:rsidR="003A73CA" w:rsidRPr="003A73CA" w:rsidRDefault="003A73CA" w:rsidP="003A73CA">
      <w:pPr>
        <w:spacing w:line="360" w:lineRule="auto"/>
        <w:rPr>
          <w:rFonts w:ascii="Times New Roman" w:hAnsi="Times New Roman" w:cs="Times New Roman"/>
          <w:lang w:val="pl-PL"/>
        </w:rPr>
      </w:pPr>
      <w:r w:rsidRPr="00481F29">
        <w:rPr>
          <w:rFonts w:ascii="Times New Roman" w:hAnsi="Times New Roman" w:cs="Times New Roman"/>
          <w:lang w:val="pl-PL"/>
        </w:rPr>
        <w:t xml:space="preserve">ALDONA </w:t>
      </w:r>
      <w:r w:rsidRPr="00C10D49">
        <w:rPr>
          <w:rFonts w:ascii="Times New Roman" w:hAnsi="Times New Roman" w:cs="Times New Roman"/>
          <w:lang w:val="pl-PL"/>
        </w:rPr>
        <w:t xml:space="preserve">BARTOSIK tel. </w:t>
      </w:r>
      <w:r w:rsidRPr="00D060ED">
        <w:rPr>
          <w:rFonts w:ascii="Times New Roman" w:hAnsi="Times New Roman" w:cs="Times New Roman"/>
          <w:b/>
          <w:sz w:val="24"/>
          <w:szCs w:val="24"/>
          <w:lang w:val="pl-PL"/>
        </w:rPr>
        <w:t>691 401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 </w:t>
      </w:r>
      <w:r w:rsidRPr="00D060ED">
        <w:rPr>
          <w:rFonts w:ascii="Times New Roman" w:hAnsi="Times New Roman" w:cs="Times New Roman"/>
          <w:b/>
          <w:sz w:val="24"/>
          <w:szCs w:val="24"/>
          <w:lang w:val="pl-PL"/>
        </w:rPr>
        <w:t>553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10D49">
        <w:rPr>
          <w:rFonts w:ascii="Times New Roman" w:hAnsi="Times New Roman" w:cs="Times New Roman"/>
          <w:lang w:val="pl-PL"/>
        </w:rPr>
        <w:t xml:space="preserve">- PORADY Z ZAKRESU UZALEŻNIEŃ (ALKOHOL, NARKOTYKI), </w:t>
      </w:r>
      <w:r>
        <w:rPr>
          <w:rFonts w:ascii="Times New Roman" w:hAnsi="Times New Roman" w:cs="Times New Roman"/>
          <w:lang w:val="pl-PL"/>
        </w:rPr>
        <w:t>WSPÓŁUZALEŻNIENIA, DDA, PRZEMOC</w:t>
      </w:r>
    </w:p>
    <w:p w:rsidR="00F07482" w:rsidRDefault="00BD0A24" w:rsidP="00F0748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03.11</w:t>
      </w:r>
      <w:r w:rsidR="00F07482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.2021</w:t>
      </w:r>
      <w:r w:rsidR="00F07482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r. Godz.</w:t>
      </w:r>
      <w:r w:rsidR="00F07482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12</w:t>
      </w:r>
      <w:r w:rsidR="00F07482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F07482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0 - 1</w:t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F07482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F07482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F07482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F07482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</w:t>
      </w:r>
      <w:r w:rsidR="00F07482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PSYCHOLOG </w:t>
      </w:r>
    </w:p>
    <w:p w:rsidR="00F07482" w:rsidRDefault="00F07482" w:rsidP="00F07482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MAŁGORZA MACIEJEWSKA – ŚWIEŻY </w:t>
      </w:r>
      <w:r w:rsidRPr="00C10D49">
        <w:rPr>
          <w:rFonts w:ascii="Times New Roman" w:hAnsi="Times New Roman" w:cs="Times New Roman"/>
          <w:lang w:val="pl-PL"/>
        </w:rPr>
        <w:t>tel</w:t>
      </w:r>
      <w:r w:rsidRPr="007E0F37">
        <w:rPr>
          <w:rFonts w:ascii="Times New Roman" w:hAnsi="Times New Roman" w:cs="Times New Roman"/>
          <w:b/>
          <w:lang w:val="pl-PL"/>
        </w:rPr>
        <w:t xml:space="preserve">. </w:t>
      </w:r>
      <w:r w:rsidRPr="007E0F37">
        <w:rPr>
          <w:rFonts w:ascii="Times New Roman" w:hAnsi="Times New Roman" w:cs="Times New Roman"/>
          <w:b/>
          <w:sz w:val="24"/>
          <w:szCs w:val="24"/>
          <w:lang w:val="pl-PL"/>
        </w:rPr>
        <w:t>516 134 524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- </w:t>
      </w:r>
      <w:r w:rsidRPr="00C10D49">
        <w:rPr>
          <w:rFonts w:ascii="Times New Roman" w:hAnsi="Times New Roman" w:cs="Times New Roman"/>
          <w:lang w:val="pl-PL"/>
        </w:rPr>
        <w:t>PORADY PSYCHOLOGICZNE DLA DOROSŁYCH, MŁODZIEŻY I DZIECI</w:t>
      </w:r>
    </w:p>
    <w:p w:rsidR="003A73CA" w:rsidRDefault="003A73CA" w:rsidP="003A73C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09.11.2021r. Godz.  14:00 – 17:0</w:t>
      </w:r>
      <w:r w:rsidRPr="008E6CC4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</w:t>
      </w:r>
      <w:r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PRAWNIK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</w:t>
      </w:r>
    </w:p>
    <w:p w:rsidR="003A73CA" w:rsidRPr="003A73CA" w:rsidRDefault="003A73CA" w:rsidP="003A73CA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C10D49">
        <w:rPr>
          <w:rFonts w:ascii="Times New Roman" w:hAnsi="Times New Roman" w:cs="Times New Roman"/>
          <w:sz w:val="24"/>
          <w:szCs w:val="24"/>
          <w:lang w:val="pl-PL"/>
        </w:rPr>
        <w:t xml:space="preserve">ELWIRA AUGUSTYN tel. </w:t>
      </w:r>
      <w:r w:rsidRPr="00D060ED">
        <w:rPr>
          <w:rFonts w:ascii="Times New Roman" w:hAnsi="Times New Roman" w:cs="Times New Roman"/>
          <w:b/>
          <w:sz w:val="24"/>
          <w:szCs w:val="24"/>
          <w:lang w:val="pl-PL"/>
        </w:rPr>
        <w:t>605 732 217</w:t>
      </w:r>
      <w:r w:rsidRPr="00C10D49">
        <w:rPr>
          <w:rFonts w:ascii="Times New Roman" w:hAnsi="Times New Roman" w:cs="Times New Roman"/>
          <w:sz w:val="24"/>
          <w:szCs w:val="24"/>
          <w:lang w:val="pl-PL"/>
        </w:rPr>
        <w:t xml:space="preserve"> - PORADY PRAWNE</w:t>
      </w:r>
    </w:p>
    <w:p w:rsidR="00D64C1F" w:rsidRDefault="00BD0A24" w:rsidP="00D64C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10.11</w:t>
      </w:r>
      <w:r w:rsidR="00C14E12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.2021</w:t>
      </w:r>
      <w:r w:rsidR="00D64C1F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r. Godz.</w:t>
      </w:r>
      <w:r w:rsidR="00D64C1F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4C1F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D64C1F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D64C1F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0 - 1</w:t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D64C1F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D64C1F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D64C1F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D64C1F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</w:t>
      </w:r>
      <w:r w:rsidR="00D64C1F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PSYCHOLOG </w:t>
      </w:r>
    </w:p>
    <w:p w:rsidR="00D64C1F" w:rsidRDefault="00D64C1F" w:rsidP="00D64C1F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MAŁGORZA MACIEJEWSKA – ŚWIEŻY </w:t>
      </w:r>
      <w:r w:rsidRPr="00C10D49">
        <w:rPr>
          <w:rFonts w:ascii="Times New Roman" w:hAnsi="Times New Roman" w:cs="Times New Roman"/>
          <w:lang w:val="pl-PL"/>
        </w:rPr>
        <w:t xml:space="preserve">tel.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516 134 524 </w:t>
      </w:r>
      <w:r>
        <w:rPr>
          <w:rFonts w:ascii="Times New Roman" w:hAnsi="Times New Roman" w:cs="Times New Roman"/>
          <w:lang w:val="pl-PL"/>
        </w:rPr>
        <w:t xml:space="preserve">- </w:t>
      </w:r>
      <w:r w:rsidRPr="00C10D49">
        <w:rPr>
          <w:rFonts w:ascii="Times New Roman" w:hAnsi="Times New Roman" w:cs="Times New Roman"/>
          <w:lang w:val="pl-PL"/>
        </w:rPr>
        <w:t>PORADY PSYCHOLOGICZNE DLA DOROSŁYCH, MŁODZIEŻY I DZIECI</w:t>
      </w:r>
    </w:p>
    <w:p w:rsidR="00070B1D" w:rsidRDefault="00BD0A24" w:rsidP="00070B1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17.11</w:t>
      </w:r>
      <w:r w:rsidR="00070B1D">
        <w:rPr>
          <w:rFonts w:ascii="Times New Roman" w:hAnsi="Times New Roman" w:cs="Times New Roman"/>
          <w:b/>
          <w:bCs/>
          <w:sz w:val="24"/>
          <w:szCs w:val="24"/>
          <w:lang w:val="pl-PL"/>
        </w:rPr>
        <w:t>.2021</w:t>
      </w:r>
      <w:r w:rsidR="00070B1D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r. Godz.</w:t>
      </w:r>
      <w:r w:rsidR="00070B1D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70B1D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070B1D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070B1D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0 - 1</w:t>
      </w:r>
      <w:r w:rsidR="00AE6CE8">
        <w:rPr>
          <w:rFonts w:ascii="Times New Roman" w:hAnsi="Times New Roman" w:cs="Times New Roman"/>
          <w:b/>
          <w:bCs/>
          <w:sz w:val="24"/>
          <w:szCs w:val="24"/>
          <w:lang w:val="pl-PL"/>
        </w:rPr>
        <w:t>5</w:t>
      </w:r>
      <w:r w:rsidR="00070B1D">
        <w:rPr>
          <w:rFonts w:ascii="Times New Roman" w:hAnsi="Times New Roman" w:cs="Times New Roman"/>
          <w:b/>
          <w:bCs/>
          <w:sz w:val="24"/>
          <w:szCs w:val="24"/>
          <w:lang w:val="pl-PL"/>
        </w:rPr>
        <w:t>:3</w:t>
      </w:r>
      <w:r w:rsidR="00070B1D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>0</w:t>
      </w:r>
      <w:r w:rsidR="00070B1D" w:rsidRPr="00C10D49">
        <w:rPr>
          <w:rFonts w:ascii="Times New Roman" w:hAnsi="Times New Roman" w:cs="Times New Roman"/>
          <w:sz w:val="24"/>
          <w:szCs w:val="24"/>
          <w:lang w:val="pl-PL"/>
        </w:rPr>
        <w:tab/>
      </w:r>
      <w:r w:rsidR="00070B1D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</w:t>
      </w:r>
      <w:r w:rsidR="00070B1D" w:rsidRPr="00C10D4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PSYCHOLOG </w:t>
      </w:r>
    </w:p>
    <w:p w:rsidR="008E45AF" w:rsidRDefault="00070B1D" w:rsidP="008E45AF">
      <w:pPr>
        <w:spacing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MAŁGORZA MACIEJEWSKA – ŚWIEŻY </w:t>
      </w:r>
      <w:r w:rsidRPr="00C10D49">
        <w:rPr>
          <w:rFonts w:ascii="Times New Roman" w:hAnsi="Times New Roman" w:cs="Times New Roman"/>
          <w:lang w:val="pl-PL"/>
        </w:rPr>
        <w:t xml:space="preserve">tel.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516 134 524 </w:t>
      </w:r>
      <w:r>
        <w:rPr>
          <w:rFonts w:ascii="Times New Roman" w:hAnsi="Times New Roman" w:cs="Times New Roman"/>
          <w:lang w:val="pl-PL"/>
        </w:rPr>
        <w:t xml:space="preserve">- </w:t>
      </w:r>
      <w:r w:rsidRPr="00C10D49">
        <w:rPr>
          <w:rFonts w:ascii="Times New Roman" w:hAnsi="Times New Roman" w:cs="Times New Roman"/>
          <w:lang w:val="pl-PL"/>
        </w:rPr>
        <w:t>PORADY PSYCHOLOGICZNE DLA DOROSŁYCH, MŁODZIEŻY I DZIECI</w:t>
      </w:r>
    </w:p>
    <w:p w:rsidR="008E45AF" w:rsidRDefault="008E45AF" w:rsidP="00D64C1F">
      <w:pPr>
        <w:spacing w:line="360" w:lineRule="auto"/>
        <w:rPr>
          <w:rFonts w:ascii="Times New Roman" w:hAnsi="Times New Roman" w:cs="Times New Roman"/>
          <w:lang w:val="pl-PL"/>
        </w:rPr>
      </w:pPr>
    </w:p>
    <w:p w:rsidR="00D64C1F" w:rsidRPr="007E0F37" w:rsidRDefault="00F8498F" w:rsidP="00D64C1F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7E0F37">
        <w:rPr>
          <w:rFonts w:ascii="Times New Roman" w:hAnsi="Times New Roman" w:cs="Times New Roman"/>
          <w:b/>
          <w:sz w:val="28"/>
          <w:szCs w:val="28"/>
          <w:lang w:val="pl-PL"/>
        </w:rPr>
        <w:t>UWAGA</w:t>
      </w:r>
    </w:p>
    <w:p w:rsidR="00F8498F" w:rsidRPr="00D64C1F" w:rsidRDefault="00F8498F" w:rsidP="00D64C1F">
      <w:pPr>
        <w:spacing w:line="360" w:lineRule="auto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 w:rsidRPr="00D64C1F">
        <w:rPr>
          <w:rFonts w:ascii="Times New Roman" w:hAnsi="Times New Roman" w:cs="Times New Roman"/>
          <w:b/>
          <w:sz w:val="18"/>
          <w:szCs w:val="18"/>
          <w:lang w:val="pl-PL"/>
        </w:rPr>
        <w:t>Prosimy, aby osoby przychodzące na spotkane ze specjalistą zachowały szczególną ostrożność. Proszę na spotkaniu mieć maseczkę lub w inny sposób zakryć twarz, a przed wejściem prosimy o zdezynfekowanie rąk. Za wyrozumiałość z góry dziękujemy.</w:t>
      </w:r>
    </w:p>
    <w:p w:rsidR="00074591" w:rsidRPr="00D64C1F" w:rsidRDefault="00053063" w:rsidP="00F8498F">
      <w:pPr>
        <w:jc w:val="center"/>
        <w:rPr>
          <w:rFonts w:ascii="Times New Roman" w:hAnsi="Times New Roman" w:cs="Times New Roman"/>
          <w:b/>
          <w:sz w:val="18"/>
          <w:szCs w:val="18"/>
          <w:lang w:val="pl-PL"/>
        </w:rPr>
      </w:pPr>
      <w:r w:rsidRPr="00D64C1F">
        <w:rPr>
          <w:rFonts w:ascii="Times New Roman" w:hAnsi="Times New Roman" w:cs="Times New Roman"/>
          <w:color w:val="0000FF"/>
          <w:sz w:val="18"/>
          <w:szCs w:val="18"/>
          <w:lang w:val="pl-PL"/>
        </w:rPr>
        <w:t xml:space="preserve">Punkt świadczy usługi dla mieszkańców gminy Kobylanka. W celu umówienia się na spotkanie </w:t>
      </w:r>
      <w:r w:rsidRPr="00D64C1F">
        <w:rPr>
          <w:rFonts w:ascii="Times New Roman" w:hAnsi="Times New Roman" w:cs="Times New Roman"/>
          <w:b/>
          <w:bCs/>
          <w:sz w:val="18"/>
          <w:szCs w:val="18"/>
          <w:lang w:val="pl-PL"/>
        </w:rPr>
        <w:t>prosimy o kontakt telefoniczny z wybranym specjalistą</w:t>
      </w:r>
      <w:r w:rsidRPr="00D64C1F">
        <w:rPr>
          <w:rFonts w:ascii="Times New Roman" w:hAnsi="Times New Roman" w:cs="Times New Roman"/>
          <w:sz w:val="18"/>
          <w:szCs w:val="18"/>
          <w:lang w:val="pl-PL"/>
        </w:rPr>
        <w:t>,</w:t>
      </w:r>
      <w:r w:rsidRPr="00D64C1F">
        <w:rPr>
          <w:rFonts w:ascii="Times New Roman" w:hAnsi="Times New Roman" w:cs="Times New Roman"/>
          <w:color w:val="0000FF"/>
          <w:sz w:val="18"/>
          <w:szCs w:val="18"/>
          <w:lang w:val="pl-PL"/>
        </w:rPr>
        <w:t xml:space="preserve"> w celu ustalenia godziny wizyty, lub przyjście w czasie </w:t>
      </w:r>
      <w:r w:rsidR="00D64C1F" w:rsidRPr="00D64C1F">
        <w:rPr>
          <w:rFonts w:ascii="Times New Roman" w:hAnsi="Times New Roman" w:cs="Times New Roman"/>
          <w:color w:val="0000FF"/>
          <w:sz w:val="18"/>
          <w:szCs w:val="18"/>
          <w:lang w:val="pl-PL"/>
        </w:rPr>
        <w:t xml:space="preserve">otwarcia </w:t>
      </w:r>
      <w:r w:rsidRPr="00D64C1F">
        <w:rPr>
          <w:rFonts w:ascii="Times New Roman" w:hAnsi="Times New Roman" w:cs="Times New Roman"/>
          <w:color w:val="0000FF"/>
          <w:sz w:val="18"/>
          <w:szCs w:val="18"/>
          <w:lang w:val="pl-PL"/>
        </w:rPr>
        <w:t>punktu. Do strażnika gminnego wizyty będą się odbywać w w/w terminie i ustalonych godzinach, bez wcześniejszego kontaktu telefonicznego. Zapewniamy pełną anonimowość.</w:t>
      </w:r>
    </w:p>
    <w:sectPr w:rsidR="00074591" w:rsidRPr="00D64C1F" w:rsidSect="00541A11">
      <w:pgSz w:w="11906" w:h="16838"/>
      <w:pgMar w:top="719" w:right="1417" w:bottom="709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proofState w:spelling="clean"/>
  <w:defaultTabStop w:val="708"/>
  <w:hyphenationZone w:val="425"/>
  <w:drawingGridHorizontalSpacing w:val="0"/>
  <w:characterSpacingControl w:val="doNotCompress"/>
  <w:compat>
    <w:spaceForUL/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25"/>
    <w:rsid w:val="00053063"/>
    <w:rsid w:val="00070B1D"/>
    <w:rsid w:val="00074591"/>
    <w:rsid w:val="00085028"/>
    <w:rsid w:val="00091D3D"/>
    <w:rsid w:val="000A6364"/>
    <w:rsid w:val="0014210C"/>
    <w:rsid w:val="00155079"/>
    <w:rsid w:val="00161988"/>
    <w:rsid w:val="0017275E"/>
    <w:rsid w:val="00180E70"/>
    <w:rsid w:val="001C108A"/>
    <w:rsid w:val="001C1573"/>
    <w:rsid w:val="001C45C0"/>
    <w:rsid w:val="001C77C5"/>
    <w:rsid w:val="001F2BB9"/>
    <w:rsid w:val="00234778"/>
    <w:rsid w:val="00235693"/>
    <w:rsid w:val="00267378"/>
    <w:rsid w:val="002750BC"/>
    <w:rsid w:val="0028354E"/>
    <w:rsid w:val="002B4010"/>
    <w:rsid w:val="002B60D2"/>
    <w:rsid w:val="002C4627"/>
    <w:rsid w:val="002E7C54"/>
    <w:rsid w:val="002F171B"/>
    <w:rsid w:val="003013AA"/>
    <w:rsid w:val="0032201B"/>
    <w:rsid w:val="00336024"/>
    <w:rsid w:val="003460CA"/>
    <w:rsid w:val="00363A37"/>
    <w:rsid w:val="0036509D"/>
    <w:rsid w:val="00394D85"/>
    <w:rsid w:val="0039659F"/>
    <w:rsid w:val="003A14A3"/>
    <w:rsid w:val="003A4925"/>
    <w:rsid w:val="003A73CA"/>
    <w:rsid w:val="003B43C2"/>
    <w:rsid w:val="003C49CB"/>
    <w:rsid w:val="003C697C"/>
    <w:rsid w:val="003E16F9"/>
    <w:rsid w:val="004052DE"/>
    <w:rsid w:val="004074E5"/>
    <w:rsid w:val="00441C78"/>
    <w:rsid w:val="004464EC"/>
    <w:rsid w:val="00467495"/>
    <w:rsid w:val="00481F29"/>
    <w:rsid w:val="00495631"/>
    <w:rsid w:val="00496C18"/>
    <w:rsid w:val="004D1B80"/>
    <w:rsid w:val="004F0C3D"/>
    <w:rsid w:val="004F7714"/>
    <w:rsid w:val="00541A11"/>
    <w:rsid w:val="0056461F"/>
    <w:rsid w:val="0057209D"/>
    <w:rsid w:val="00573DA2"/>
    <w:rsid w:val="00593ADB"/>
    <w:rsid w:val="005A4904"/>
    <w:rsid w:val="005B76BA"/>
    <w:rsid w:val="005F7619"/>
    <w:rsid w:val="00646E63"/>
    <w:rsid w:val="00656D97"/>
    <w:rsid w:val="00657905"/>
    <w:rsid w:val="00683839"/>
    <w:rsid w:val="006A0FA1"/>
    <w:rsid w:val="006B5108"/>
    <w:rsid w:val="006F3866"/>
    <w:rsid w:val="00700C5A"/>
    <w:rsid w:val="007027E8"/>
    <w:rsid w:val="00710547"/>
    <w:rsid w:val="007216C5"/>
    <w:rsid w:val="00733950"/>
    <w:rsid w:val="007517D6"/>
    <w:rsid w:val="00784475"/>
    <w:rsid w:val="007B0FFB"/>
    <w:rsid w:val="007B3703"/>
    <w:rsid w:val="007B5C64"/>
    <w:rsid w:val="007C77CE"/>
    <w:rsid w:val="007D1EC0"/>
    <w:rsid w:val="007E0710"/>
    <w:rsid w:val="007E0F37"/>
    <w:rsid w:val="007E1F44"/>
    <w:rsid w:val="008122D6"/>
    <w:rsid w:val="0082338C"/>
    <w:rsid w:val="0085784C"/>
    <w:rsid w:val="008C5141"/>
    <w:rsid w:val="008C5FFC"/>
    <w:rsid w:val="008C7A71"/>
    <w:rsid w:val="008E45AF"/>
    <w:rsid w:val="008E632E"/>
    <w:rsid w:val="008E6CC4"/>
    <w:rsid w:val="008F2482"/>
    <w:rsid w:val="008F348C"/>
    <w:rsid w:val="00900B2F"/>
    <w:rsid w:val="00905496"/>
    <w:rsid w:val="0091634F"/>
    <w:rsid w:val="00927F0C"/>
    <w:rsid w:val="00930CAB"/>
    <w:rsid w:val="0094173F"/>
    <w:rsid w:val="009433D2"/>
    <w:rsid w:val="0094575F"/>
    <w:rsid w:val="00953DA8"/>
    <w:rsid w:val="00964189"/>
    <w:rsid w:val="0099129B"/>
    <w:rsid w:val="009A1B94"/>
    <w:rsid w:val="009E49AB"/>
    <w:rsid w:val="009E4C17"/>
    <w:rsid w:val="00A27FBD"/>
    <w:rsid w:val="00AA03C2"/>
    <w:rsid w:val="00AA3143"/>
    <w:rsid w:val="00AA759D"/>
    <w:rsid w:val="00AB25F1"/>
    <w:rsid w:val="00AB656A"/>
    <w:rsid w:val="00AC0C73"/>
    <w:rsid w:val="00AD7EB6"/>
    <w:rsid w:val="00AE6CE8"/>
    <w:rsid w:val="00AE7494"/>
    <w:rsid w:val="00AF080C"/>
    <w:rsid w:val="00B275C8"/>
    <w:rsid w:val="00B57ECA"/>
    <w:rsid w:val="00B73420"/>
    <w:rsid w:val="00B8494D"/>
    <w:rsid w:val="00BB3C62"/>
    <w:rsid w:val="00BC05CF"/>
    <w:rsid w:val="00BC17CE"/>
    <w:rsid w:val="00BC382C"/>
    <w:rsid w:val="00BD0A24"/>
    <w:rsid w:val="00BE4D3E"/>
    <w:rsid w:val="00BF2BA1"/>
    <w:rsid w:val="00C10D49"/>
    <w:rsid w:val="00C14E12"/>
    <w:rsid w:val="00C20128"/>
    <w:rsid w:val="00C267FF"/>
    <w:rsid w:val="00C4182B"/>
    <w:rsid w:val="00C602A0"/>
    <w:rsid w:val="00C70133"/>
    <w:rsid w:val="00C875D8"/>
    <w:rsid w:val="00C92D30"/>
    <w:rsid w:val="00CB3897"/>
    <w:rsid w:val="00CD039C"/>
    <w:rsid w:val="00CD5937"/>
    <w:rsid w:val="00CD7AA8"/>
    <w:rsid w:val="00CE06BE"/>
    <w:rsid w:val="00D060ED"/>
    <w:rsid w:val="00D177F1"/>
    <w:rsid w:val="00D22C8D"/>
    <w:rsid w:val="00D5182D"/>
    <w:rsid w:val="00D5471F"/>
    <w:rsid w:val="00D64C1F"/>
    <w:rsid w:val="00D665E0"/>
    <w:rsid w:val="00D71803"/>
    <w:rsid w:val="00D93516"/>
    <w:rsid w:val="00D973EF"/>
    <w:rsid w:val="00DA720A"/>
    <w:rsid w:val="00DB1191"/>
    <w:rsid w:val="00DB4FEA"/>
    <w:rsid w:val="00DC50C8"/>
    <w:rsid w:val="00DE0050"/>
    <w:rsid w:val="00DE2167"/>
    <w:rsid w:val="00DE4CBD"/>
    <w:rsid w:val="00DF42D0"/>
    <w:rsid w:val="00E01DDD"/>
    <w:rsid w:val="00E02A6E"/>
    <w:rsid w:val="00E06498"/>
    <w:rsid w:val="00E071FF"/>
    <w:rsid w:val="00E56572"/>
    <w:rsid w:val="00EB0FDE"/>
    <w:rsid w:val="00EB470D"/>
    <w:rsid w:val="00EC191F"/>
    <w:rsid w:val="00EF1BDF"/>
    <w:rsid w:val="00EF7FC0"/>
    <w:rsid w:val="00F07482"/>
    <w:rsid w:val="00F163C9"/>
    <w:rsid w:val="00F6250B"/>
    <w:rsid w:val="00F8498F"/>
    <w:rsid w:val="00F954BC"/>
    <w:rsid w:val="00F96E4C"/>
    <w:rsid w:val="00FB1051"/>
    <w:rsid w:val="00FD34ED"/>
    <w:rsid w:val="00FE2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99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6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64E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99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64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464E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url?sa=t&amp;rct=j&amp;q=&amp;esrc=s&amp;source=web&amp;cd=1&amp;ved=0ahUKEwie65-44pXVAhXBKlAKHfHaAaoQFggnMAA&amp;url=http%3A%2F%2Fgok.kobylanka.pl%2F&amp;usg=AFQjCNHFq46wVO6Mvsg42TMasenO0zzj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GMINNY OŚRODEK POMOCY SPOŁECZNEJ</vt:lpstr>
    </vt:vector>
  </TitlesOfParts>
  <Company>Toshiba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GMINNY OŚRODEK POMOCY SPOŁECZNEJ</dc:title>
  <dc:creator>Robert</dc:creator>
  <cp:lastModifiedBy>user</cp:lastModifiedBy>
  <cp:revision>2</cp:revision>
  <cp:lastPrinted>2015-02-24T10:53:00Z</cp:lastPrinted>
  <dcterms:created xsi:type="dcterms:W3CDTF">2021-10-29T07:31:00Z</dcterms:created>
  <dcterms:modified xsi:type="dcterms:W3CDTF">2021-10-29T07:31:00Z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